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CBA0C" w14:textId="77777777" w:rsidR="001316FE" w:rsidRDefault="009C210E" w:rsidP="001316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21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Сценарий литературно-музыкальной композиции </w:t>
      </w:r>
    </w:p>
    <w:p w14:paraId="72F94051" w14:textId="71EA48E8" w:rsidR="0083251A" w:rsidRDefault="009C210E" w:rsidP="001316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210E">
        <w:rPr>
          <w:rFonts w:ascii="Times New Roman" w:hAnsi="Times New Roman" w:cs="Times New Roman"/>
          <w:b/>
          <w:sz w:val="28"/>
          <w:szCs w:val="28"/>
          <w:lang w:val="ru-RU"/>
        </w:rPr>
        <w:t>"У войны не женское лицо"</w:t>
      </w:r>
    </w:p>
    <w:p w14:paraId="078843F2" w14:textId="77777777" w:rsidR="001316FE" w:rsidRDefault="001316FE" w:rsidP="001316FE">
      <w:pPr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43FBD182" w14:textId="6B326637" w:rsidR="001316FE" w:rsidRPr="001316FE" w:rsidRDefault="001316FE" w:rsidP="001316FE">
      <w:pPr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16FE">
        <w:rPr>
          <w:rFonts w:ascii="Times New Roman" w:hAnsi="Times New Roman" w:cs="Times New Roman"/>
          <w:bCs/>
          <w:sz w:val="28"/>
          <w:szCs w:val="28"/>
          <w:lang w:val="ru-RU"/>
        </w:rPr>
        <w:t>Воспитатель: Колосова Т. А.</w:t>
      </w:r>
    </w:p>
    <w:p w14:paraId="5F2566B3" w14:textId="77777777" w:rsidR="009C210E" w:rsidRDefault="009C210E" w:rsidP="002851C6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Музыка: Кирилл Молчанов "Финал"</w:t>
      </w:r>
    </w:p>
    <w:p w14:paraId="38E1C3DC" w14:textId="77777777" w:rsidR="009C210E" w:rsidRDefault="009C210E" w:rsidP="002851C6">
      <w:pPr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C210E">
        <w:rPr>
          <w:rFonts w:ascii="Times New Roman" w:hAnsi="Times New Roman" w:cs="Times New Roman"/>
          <w:i/>
          <w:sz w:val="24"/>
          <w:szCs w:val="24"/>
          <w:lang w:val="ru-RU"/>
        </w:rPr>
        <w:t>На экране кадр мраморной могилы. Идет капитан-ракетчик с хризантемами. Подходит к могиле, кладет цветы и приклоняет колено. В это время звучит стихотворение.</w:t>
      </w:r>
    </w:p>
    <w:p w14:paraId="482398CD" w14:textId="77777777" w:rsidR="009C210E" w:rsidRDefault="009C210E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C210E">
        <w:rPr>
          <w:rFonts w:ascii="Times New Roman" w:hAnsi="Times New Roman" w:cs="Times New Roman"/>
          <w:b/>
          <w:sz w:val="24"/>
          <w:szCs w:val="24"/>
          <w:lang w:val="ru-RU"/>
        </w:rPr>
        <w:t>Современница: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Помни войну!</w:t>
      </w:r>
    </w:p>
    <w:p w14:paraId="18A9CE10" w14:textId="77777777" w:rsidR="009C210E" w:rsidRDefault="009C210E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Пусть далека она и туманна.</w:t>
      </w:r>
    </w:p>
    <w:p w14:paraId="4552EA45" w14:textId="77777777" w:rsidR="009C210E" w:rsidRDefault="009C210E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Годы идут. Ветераны уходят от нас.</w:t>
      </w:r>
    </w:p>
    <w:p w14:paraId="18F22439" w14:textId="77777777" w:rsidR="009C210E" w:rsidRDefault="009C210E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Помни войну! Это, право же, вовсе не странно.</w:t>
      </w:r>
    </w:p>
    <w:p w14:paraId="1C64594E" w14:textId="77777777" w:rsidR="009C210E" w:rsidRDefault="009C210E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Помнить все то, что когда-то касалось и нас.</w:t>
      </w:r>
    </w:p>
    <w:p w14:paraId="50C2BA76" w14:textId="77777777" w:rsidR="009C210E" w:rsidRPr="009C210E" w:rsidRDefault="009C210E" w:rsidP="002851C6">
      <w:pPr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C210E">
        <w:rPr>
          <w:rFonts w:ascii="Times New Roman" w:hAnsi="Times New Roman" w:cs="Times New Roman"/>
          <w:i/>
          <w:sz w:val="24"/>
          <w:szCs w:val="24"/>
          <w:lang w:val="ru-RU"/>
        </w:rPr>
        <w:t>Капитан уходит на стул.</w:t>
      </w:r>
    </w:p>
    <w:p w14:paraId="59781263" w14:textId="77777777" w:rsidR="009C210E" w:rsidRPr="009C210E" w:rsidRDefault="009C210E" w:rsidP="002851C6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210E">
        <w:rPr>
          <w:rFonts w:ascii="Times New Roman" w:hAnsi="Times New Roman" w:cs="Times New Roman"/>
          <w:b/>
          <w:sz w:val="24"/>
          <w:szCs w:val="24"/>
          <w:lang w:val="ru-RU"/>
        </w:rPr>
        <w:t>Музыка "Ровесницы наши" (+)</w:t>
      </w:r>
    </w:p>
    <w:p w14:paraId="6E6651C7" w14:textId="77777777" w:rsidR="009C210E" w:rsidRPr="009C210E" w:rsidRDefault="009C210E" w:rsidP="002851C6">
      <w:pPr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C210E">
        <w:rPr>
          <w:rFonts w:ascii="Times New Roman" w:hAnsi="Times New Roman" w:cs="Times New Roman"/>
          <w:i/>
          <w:sz w:val="24"/>
          <w:szCs w:val="24"/>
          <w:lang w:val="ru-RU"/>
        </w:rPr>
        <w:t>Звучит мелодия песни "Ровесницы наши".</w:t>
      </w:r>
    </w:p>
    <w:p w14:paraId="665C3C1F" w14:textId="77777777" w:rsidR="009C210E" w:rsidRPr="009C210E" w:rsidRDefault="009C210E" w:rsidP="002851C6">
      <w:pPr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C210E">
        <w:rPr>
          <w:rFonts w:ascii="Times New Roman" w:hAnsi="Times New Roman" w:cs="Times New Roman"/>
          <w:i/>
          <w:sz w:val="24"/>
          <w:szCs w:val="24"/>
          <w:lang w:val="ru-RU"/>
        </w:rPr>
        <w:t>На сцену из глубины выходят девушки в военной форме.</w:t>
      </w:r>
    </w:p>
    <w:p w14:paraId="7B7B62C6" w14:textId="77777777" w:rsidR="009C210E" w:rsidRDefault="009C210E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C210E">
        <w:rPr>
          <w:rFonts w:ascii="Times New Roman" w:hAnsi="Times New Roman" w:cs="Times New Roman"/>
          <w:b/>
          <w:sz w:val="24"/>
          <w:szCs w:val="24"/>
          <w:lang w:val="ru-RU"/>
        </w:rPr>
        <w:t>Женя</w:t>
      </w:r>
      <w:proofErr w:type="gramStart"/>
      <w:r w:rsidRPr="009C210E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Откуда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мы?</w:t>
      </w:r>
    </w:p>
    <w:p w14:paraId="47894D40" w14:textId="77777777" w:rsidR="009C210E" w:rsidRDefault="009C210E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 вышли из войны. В дыму за нами стелется дорога.</w:t>
      </w:r>
    </w:p>
    <w:p w14:paraId="79656BE2" w14:textId="77777777" w:rsidR="009C210E" w:rsidRDefault="009C210E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 нынче как-то ближе быть должны,</w:t>
      </w:r>
    </w:p>
    <w:p w14:paraId="42E8C2EC" w14:textId="77777777" w:rsidR="009C210E" w:rsidRDefault="009C210E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Ведь нас осталось в мире так не много.</w:t>
      </w:r>
    </w:p>
    <w:p w14:paraId="768AC175" w14:textId="77777777" w:rsidR="009C210E" w:rsidRDefault="009C210E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C210E">
        <w:rPr>
          <w:rFonts w:ascii="Times New Roman" w:hAnsi="Times New Roman" w:cs="Times New Roman"/>
          <w:b/>
          <w:sz w:val="24"/>
          <w:szCs w:val="24"/>
          <w:lang w:val="ru-RU"/>
        </w:rPr>
        <w:t>Соня</w:t>
      </w:r>
      <w:proofErr w:type="gramStart"/>
      <w:r w:rsidRPr="009C210E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Шли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 войне, шли по великой всей,</w:t>
      </w:r>
    </w:p>
    <w:p w14:paraId="442C8AA8" w14:textId="77777777" w:rsidR="009C210E" w:rsidRDefault="009C210E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в сорок первом шли, и в сорок третьем.</w:t>
      </w:r>
    </w:p>
    <w:p w14:paraId="7BD03142" w14:textId="77777777" w:rsidR="009C210E" w:rsidRDefault="009C210E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C210E">
        <w:rPr>
          <w:rFonts w:ascii="Times New Roman" w:hAnsi="Times New Roman" w:cs="Times New Roman"/>
          <w:b/>
          <w:sz w:val="24"/>
          <w:szCs w:val="24"/>
          <w:lang w:val="ru-RU"/>
        </w:rPr>
        <w:t>Рита: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после. И теряли мы друзей,</w:t>
      </w:r>
    </w:p>
    <w:p w14:paraId="7CFEB632" w14:textId="77777777" w:rsidR="009C210E" w:rsidRDefault="009C210E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 зная, что таких уже не встретим.</w:t>
      </w:r>
    </w:p>
    <w:p w14:paraId="52A09ADE" w14:textId="77777777" w:rsidR="009C210E" w:rsidRDefault="009C210E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C210E">
        <w:rPr>
          <w:rFonts w:ascii="Times New Roman" w:hAnsi="Times New Roman" w:cs="Times New Roman"/>
          <w:b/>
          <w:sz w:val="24"/>
          <w:szCs w:val="24"/>
          <w:lang w:val="ru-RU"/>
        </w:rPr>
        <w:t>Галя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навсегда нам памятью дано</w:t>
      </w:r>
    </w:p>
    <w:p w14:paraId="7662167B" w14:textId="77777777" w:rsidR="009C210E" w:rsidRDefault="009C210E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Их видеть сквозь разрывы, в отдаленье.</w:t>
      </w:r>
    </w:p>
    <w:p w14:paraId="2C0552BD" w14:textId="77777777" w:rsidR="009C210E" w:rsidRDefault="009C210E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C210E">
        <w:rPr>
          <w:rFonts w:ascii="Times New Roman" w:hAnsi="Times New Roman" w:cs="Times New Roman"/>
          <w:b/>
          <w:sz w:val="24"/>
          <w:szCs w:val="24"/>
          <w:lang w:val="ru-RU"/>
        </w:rPr>
        <w:t>Лиза: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Мои друзья, которых нет давно,</w:t>
      </w:r>
    </w:p>
    <w:p w14:paraId="6343DF6B" w14:textId="77777777" w:rsidR="00994CE1" w:rsidRDefault="009C210E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Они и нынче - наше поколение.</w:t>
      </w:r>
    </w:p>
    <w:p w14:paraId="3DDF0601" w14:textId="77777777" w:rsidR="009C210E" w:rsidRDefault="009C210E" w:rsidP="002851C6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210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Сцена из "А зори здесь тихие"</w:t>
      </w:r>
    </w:p>
    <w:p w14:paraId="2FF6310D" w14:textId="77777777" w:rsidR="00994CE1" w:rsidRDefault="00994CE1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Женя: </w:t>
      </w:r>
      <w:r>
        <w:rPr>
          <w:rFonts w:ascii="Times New Roman" w:hAnsi="Times New Roman" w:cs="Times New Roman"/>
          <w:sz w:val="24"/>
          <w:szCs w:val="24"/>
          <w:lang w:val="ru-RU"/>
        </w:rPr>
        <w:t>Девчата! А зори здесь тихие, тихие...</w:t>
      </w:r>
    </w:p>
    <w:p w14:paraId="12C48DA7" w14:textId="77777777" w:rsidR="00994CE1" w:rsidRDefault="00994CE1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197AEF8D" w14:textId="77777777" w:rsidR="00994CE1" w:rsidRDefault="00994CE1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C3F33">
        <w:rPr>
          <w:rFonts w:ascii="Times New Roman" w:hAnsi="Times New Roman" w:cs="Times New Roman"/>
          <w:b/>
          <w:sz w:val="24"/>
          <w:szCs w:val="24"/>
          <w:lang w:val="ru-RU"/>
        </w:rPr>
        <w:t>Старшина Васков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(быстро выходит из-за кулис):</w:t>
      </w:r>
    </w:p>
    <w:p w14:paraId="1C44AA53" w14:textId="77777777" w:rsidR="00994CE1" w:rsidRDefault="00994CE1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Становись! В лесу обнаружены немцы в количестве двух человек. Нам поручено их перехватить. Идем на двое суток, так надо запастись патронами - по пять обойм, взять провиант - сухой паек. Направляемся на Вопь-озеро. Ежели немцы железкой пойдут, им озера не миновать. А пути короткого они не знают, значит мы раньше них там будем. Готовы?</w:t>
      </w:r>
    </w:p>
    <w:p w14:paraId="1146EB2D" w14:textId="77777777" w:rsidR="00994CE1" w:rsidRPr="005C3F33" w:rsidRDefault="005C3F33" w:rsidP="002851C6">
      <w:pPr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3F33">
        <w:rPr>
          <w:rFonts w:ascii="Times New Roman" w:hAnsi="Times New Roman" w:cs="Times New Roman"/>
          <w:i/>
          <w:sz w:val="24"/>
          <w:szCs w:val="24"/>
          <w:lang w:val="ru-RU"/>
        </w:rPr>
        <w:t>Во</w:t>
      </w:r>
      <w:r w:rsidR="00994CE1" w:rsidRPr="005C3F3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время этой речи девушки поправляют гимнастерки, пилотки, берут за плечо </w:t>
      </w:r>
      <w:r w:rsidRPr="005C3F33">
        <w:rPr>
          <w:rFonts w:ascii="Times New Roman" w:hAnsi="Times New Roman" w:cs="Times New Roman"/>
          <w:i/>
          <w:sz w:val="24"/>
          <w:szCs w:val="24"/>
          <w:lang w:val="ru-RU"/>
        </w:rPr>
        <w:t>вещевой мешок, встают по стойке смирно.</w:t>
      </w:r>
    </w:p>
    <w:p w14:paraId="68B8D996" w14:textId="77777777" w:rsidR="005C3F33" w:rsidRDefault="005C3F33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C3F33">
        <w:rPr>
          <w:rFonts w:ascii="Times New Roman" w:hAnsi="Times New Roman" w:cs="Times New Roman"/>
          <w:b/>
          <w:sz w:val="24"/>
          <w:szCs w:val="24"/>
          <w:lang w:val="ru-RU"/>
        </w:rPr>
        <w:t>Рита: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Готовы!</w:t>
      </w:r>
    </w:p>
    <w:p w14:paraId="16805132" w14:textId="77777777" w:rsidR="005C3F33" w:rsidRDefault="005C3F33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C3F33">
        <w:rPr>
          <w:rFonts w:ascii="Times New Roman" w:hAnsi="Times New Roman" w:cs="Times New Roman"/>
          <w:b/>
          <w:sz w:val="24"/>
          <w:szCs w:val="24"/>
          <w:lang w:val="ru-RU"/>
        </w:rPr>
        <w:t>Васков: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Головной дозор, шагом марш! Песню запевай!</w:t>
      </w:r>
    </w:p>
    <w:p w14:paraId="53B7AEC0" w14:textId="77777777" w:rsidR="005C3F33" w:rsidRDefault="005C3F33" w:rsidP="002851C6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3F33">
        <w:rPr>
          <w:rFonts w:ascii="Times New Roman" w:hAnsi="Times New Roman" w:cs="Times New Roman"/>
          <w:b/>
          <w:sz w:val="24"/>
          <w:szCs w:val="24"/>
          <w:lang w:val="ru-RU"/>
        </w:rPr>
        <w:t>ПЕСНЯ "Катюша" (-)</w:t>
      </w:r>
    </w:p>
    <w:p w14:paraId="48B7CF72" w14:textId="77777777" w:rsidR="005C3F33" w:rsidRPr="005C3F33" w:rsidRDefault="005C3F33" w:rsidP="002851C6">
      <w:pPr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3F33">
        <w:rPr>
          <w:rFonts w:ascii="Times New Roman" w:hAnsi="Times New Roman" w:cs="Times New Roman"/>
          <w:i/>
          <w:sz w:val="24"/>
          <w:szCs w:val="24"/>
          <w:lang w:val="ru-RU"/>
        </w:rPr>
        <w:t>Девушки поют песню "Катюша" во время первого куплета маршируют на месте, потом идут по кругу. Допевают на ходу.</w:t>
      </w:r>
    </w:p>
    <w:p w14:paraId="4E9E1E22" w14:textId="77777777" w:rsidR="005C3F33" w:rsidRDefault="005C3F33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C3F33">
        <w:rPr>
          <w:rFonts w:ascii="Times New Roman" w:hAnsi="Times New Roman" w:cs="Times New Roman"/>
          <w:b/>
          <w:sz w:val="24"/>
          <w:szCs w:val="24"/>
          <w:lang w:val="ru-RU"/>
        </w:rPr>
        <w:t>Васков: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Привал, отдыхайте, девчата!</w:t>
      </w:r>
    </w:p>
    <w:p w14:paraId="22F6D066" w14:textId="77777777" w:rsidR="005C3F33" w:rsidRPr="005C3F33" w:rsidRDefault="005C3F33" w:rsidP="002851C6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3F33">
        <w:rPr>
          <w:rFonts w:ascii="Times New Roman" w:hAnsi="Times New Roman" w:cs="Times New Roman"/>
          <w:b/>
          <w:sz w:val="24"/>
          <w:szCs w:val="24"/>
          <w:lang w:val="ru-RU"/>
        </w:rPr>
        <w:t>МУЗЫКА "ПАМЯТЬ" Кирилл Молчанов</w:t>
      </w:r>
    </w:p>
    <w:p w14:paraId="71A5AEEB" w14:textId="77777777" w:rsidR="005C3F33" w:rsidRPr="005C3F33" w:rsidRDefault="005C3F33" w:rsidP="002851C6">
      <w:pPr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3F33">
        <w:rPr>
          <w:rFonts w:ascii="Times New Roman" w:hAnsi="Times New Roman" w:cs="Times New Roman"/>
          <w:i/>
          <w:sz w:val="24"/>
          <w:szCs w:val="24"/>
          <w:lang w:val="ru-RU"/>
        </w:rPr>
        <w:t>Девочки садятся на привал: кто-то письма пишет, кто-то в котелке мешает еду, кто-то положил голову на плечо подруги и т.д.</w:t>
      </w:r>
    </w:p>
    <w:p w14:paraId="7C3473B7" w14:textId="77777777" w:rsidR="005C3F33" w:rsidRDefault="005C3F33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C3F33">
        <w:rPr>
          <w:rFonts w:ascii="Times New Roman" w:hAnsi="Times New Roman" w:cs="Times New Roman"/>
          <w:b/>
          <w:sz w:val="24"/>
          <w:szCs w:val="24"/>
          <w:lang w:val="ru-RU"/>
        </w:rPr>
        <w:t>Галя</w:t>
      </w:r>
      <w:proofErr w:type="gramStart"/>
      <w:r w:rsidRPr="005C3F3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Качается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рожь несжатая.</w:t>
      </w:r>
    </w:p>
    <w:p w14:paraId="0348278C" w14:textId="77777777" w:rsidR="005C3F33" w:rsidRDefault="005C3F33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Шагают бойцы по ней.</w:t>
      </w:r>
    </w:p>
    <w:p w14:paraId="0221E747" w14:textId="77777777" w:rsidR="005C3F33" w:rsidRDefault="005C3F33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Шагаем и мы - девчата,</w:t>
      </w:r>
    </w:p>
    <w:p w14:paraId="69B231DC" w14:textId="77777777" w:rsidR="005C3F33" w:rsidRDefault="005C3F33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Похожие на парней.</w:t>
      </w:r>
    </w:p>
    <w:p w14:paraId="742FB60E" w14:textId="77777777" w:rsidR="005C3F33" w:rsidRDefault="005C3F33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C3F33">
        <w:rPr>
          <w:rFonts w:ascii="Times New Roman" w:hAnsi="Times New Roman" w:cs="Times New Roman"/>
          <w:b/>
          <w:sz w:val="24"/>
          <w:szCs w:val="24"/>
          <w:lang w:val="ru-RU"/>
        </w:rPr>
        <w:t>Соня</w:t>
      </w:r>
      <w:proofErr w:type="gramStart"/>
      <w:r w:rsidRPr="005C3F3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это горят не хаты - </w:t>
      </w:r>
    </w:p>
    <w:p w14:paraId="65683A49" w14:textId="77777777" w:rsidR="005C3F33" w:rsidRDefault="005C3F33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То юность моя в огне...</w:t>
      </w:r>
    </w:p>
    <w:p w14:paraId="6A90DE74" w14:textId="77777777" w:rsidR="005C3F33" w:rsidRDefault="005C3F33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Идут по войне девчата,</w:t>
      </w:r>
    </w:p>
    <w:p w14:paraId="52B30379" w14:textId="77777777" w:rsidR="005C3F33" w:rsidRDefault="005C3F33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Похожие на парней.</w:t>
      </w:r>
    </w:p>
    <w:p w14:paraId="3899120C" w14:textId="77777777" w:rsidR="005C3F33" w:rsidRDefault="005C3F33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C3F33">
        <w:rPr>
          <w:rFonts w:ascii="Times New Roman" w:hAnsi="Times New Roman" w:cs="Times New Roman"/>
          <w:b/>
          <w:sz w:val="24"/>
          <w:szCs w:val="24"/>
          <w:lang w:val="ru-RU"/>
        </w:rPr>
        <w:t>Женя</w:t>
      </w:r>
      <w:proofErr w:type="gramStart"/>
      <w:r w:rsidRPr="005C3F3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хватит, девочки, что вы загрустили? А помните танцы?</w:t>
      </w:r>
    </w:p>
    <w:p w14:paraId="63562F13" w14:textId="77777777" w:rsidR="005C3F33" w:rsidRDefault="005C3F33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C3F33">
        <w:rPr>
          <w:rFonts w:ascii="Times New Roman" w:hAnsi="Times New Roman" w:cs="Times New Roman"/>
          <w:b/>
          <w:sz w:val="24"/>
          <w:szCs w:val="24"/>
          <w:lang w:val="ru-RU"/>
        </w:rPr>
        <w:t>Рита: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Довоенные? (Мечтательно) Фокстрот "Рио-Рита"...</w:t>
      </w:r>
    </w:p>
    <w:p w14:paraId="7C58C823" w14:textId="77777777" w:rsidR="005C3F33" w:rsidRDefault="005C3F33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C3F33">
        <w:rPr>
          <w:rFonts w:ascii="Times New Roman" w:hAnsi="Times New Roman" w:cs="Times New Roman"/>
          <w:b/>
          <w:sz w:val="24"/>
          <w:szCs w:val="24"/>
          <w:lang w:val="ru-RU"/>
        </w:rPr>
        <w:t>Соня: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я вальс любила. Как мы танцевали!</w:t>
      </w:r>
    </w:p>
    <w:p w14:paraId="7502D78E" w14:textId="77777777" w:rsidR="005C3F33" w:rsidRPr="005C3F33" w:rsidRDefault="005C3F33" w:rsidP="002851C6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3F3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ТАНЕЦ "Ах, эти тучи в голубом"</w:t>
      </w:r>
    </w:p>
    <w:p w14:paraId="091451B5" w14:textId="77777777" w:rsidR="005C3F33" w:rsidRPr="005C3F33" w:rsidRDefault="005C3F33" w:rsidP="002851C6">
      <w:pPr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3F33">
        <w:rPr>
          <w:rFonts w:ascii="Times New Roman" w:hAnsi="Times New Roman" w:cs="Times New Roman"/>
          <w:i/>
          <w:sz w:val="24"/>
          <w:szCs w:val="24"/>
          <w:lang w:val="ru-RU"/>
        </w:rPr>
        <w:t>Пять пар девушек танцуют вальс</w:t>
      </w:r>
    </w:p>
    <w:p w14:paraId="6B8F4E9D" w14:textId="77777777" w:rsidR="005C3F33" w:rsidRDefault="005C3F33" w:rsidP="002851C6">
      <w:pPr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3F33">
        <w:rPr>
          <w:rFonts w:ascii="Times New Roman" w:hAnsi="Times New Roman" w:cs="Times New Roman"/>
          <w:i/>
          <w:sz w:val="24"/>
          <w:szCs w:val="24"/>
          <w:lang w:val="ru-RU"/>
        </w:rPr>
        <w:t>В это время Васков наблюдает местность в бинокль.</w:t>
      </w:r>
    </w:p>
    <w:p w14:paraId="73C7D046" w14:textId="77777777" w:rsidR="00DC7953" w:rsidRPr="00FC1E5D" w:rsidRDefault="00DC7953" w:rsidP="002851C6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1E5D">
        <w:rPr>
          <w:rFonts w:ascii="Times New Roman" w:hAnsi="Times New Roman" w:cs="Times New Roman"/>
          <w:b/>
          <w:sz w:val="24"/>
          <w:szCs w:val="24"/>
          <w:lang w:val="ru-RU"/>
        </w:rPr>
        <w:t>МУЗЫКА "ПАМЯТЬ" Кирилл Молчанов</w:t>
      </w:r>
    </w:p>
    <w:p w14:paraId="538DF55B" w14:textId="77777777" w:rsidR="00DC7953" w:rsidRPr="00FC1E5D" w:rsidRDefault="00DC7953" w:rsidP="002851C6">
      <w:pPr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C1E5D">
        <w:rPr>
          <w:rFonts w:ascii="Times New Roman" w:hAnsi="Times New Roman" w:cs="Times New Roman"/>
          <w:i/>
          <w:sz w:val="24"/>
          <w:szCs w:val="24"/>
          <w:lang w:val="ru-RU"/>
        </w:rPr>
        <w:t>Девочки пьют из фляги передавая её по кругу. А в это время звучит стихотворение и письмо.</w:t>
      </w:r>
    </w:p>
    <w:p w14:paraId="080A7B81" w14:textId="77777777" w:rsidR="00DC7953" w:rsidRDefault="00DC7953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C1E5D">
        <w:rPr>
          <w:rFonts w:ascii="Times New Roman" w:hAnsi="Times New Roman" w:cs="Times New Roman"/>
          <w:b/>
          <w:sz w:val="24"/>
          <w:szCs w:val="24"/>
          <w:lang w:val="ru-RU"/>
        </w:rPr>
        <w:t>Лиза: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Июнь 41-го года,</w:t>
      </w:r>
    </w:p>
    <w:p w14:paraId="1530B65E" w14:textId="77777777" w:rsidR="00DC7953" w:rsidRDefault="00DC7953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Заря пеленает сады.</w:t>
      </w:r>
    </w:p>
    <w:p w14:paraId="08D0F7F6" w14:textId="77777777" w:rsidR="00DC7953" w:rsidRDefault="00DC7953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 куполом синего свода</w:t>
      </w:r>
    </w:p>
    <w:p w14:paraId="53C55A9A" w14:textId="77777777" w:rsidR="00DC7953" w:rsidRDefault="00DC7953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Девчонка сидит у воды.</w:t>
      </w:r>
    </w:p>
    <w:p w14:paraId="5531B5AA" w14:textId="77777777" w:rsidR="00DC7953" w:rsidRPr="00FC1E5D" w:rsidRDefault="00DC7953" w:rsidP="002851C6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1E5D">
        <w:rPr>
          <w:rFonts w:ascii="Times New Roman" w:hAnsi="Times New Roman" w:cs="Times New Roman"/>
          <w:b/>
          <w:sz w:val="24"/>
          <w:szCs w:val="24"/>
          <w:lang w:val="ru-RU"/>
        </w:rPr>
        <w:t>Галя (читает письмо):</w:t>
      </w:r>
    </w:p>
    <w:p w14:paraId="6F130DED" w14:textId="77777777" w:rsidR="00DC7953" w:rsidRDefault="00DC7953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"Дорогая моя, милая мамочка! Только что кончилось комсомольское собрание. Почистила автомат, покушала. Капитан говорит "отдыхайте лучше, завтра бой". Я не могу уснуть. Вот пишу это письмо. Я часто вспоминаю о тебе, мама, много думаю о тебе. Так хочется поговорить с тобой обо всем, что чувствую, что переживаю... Мама, 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видела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как умирали мои товарищи. Вот живешь и вдруг осколок ставит точу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 концу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твоей жизни. Но если суждено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погибнуть,  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хотела бы умереть в бою. Очень люблю тебя и целую. Твоя дочь Галина".</w:t>
      </w:r>
    </w:p>
    <w:p w14:paraId="490A2EC3" w14:textId="77777777" w:rsidR="00FC1E5D" w:rsidRDefault="00FC1E5D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C1E5D">
        <w:rPr>
          <w:rFonts w:ascii="Times New Roman" w:hAnsi="Times New Roman" w:cs="Times New Roman"/>
          <w:b/>
          <w:sz w:val="24"/>
          <w:szCs w:val="24"/>
          <w:lang w:val="ru-RU"/>
        </w:rPr>
        <w:t>Женя: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Девочки,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хорошо-то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как, а давайте споем?</w:t>
      </w:r>
    </w:p>
    <w:p w14:paraId="26B0DDCF" w14:textId="77777777" w:rsidR="00FC1E5D" w:rsidRPr="00FC1E5D" w:rsidRDefault="00FC1E5D" w:rsidP="002851C6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1E5D">
        <w:rPr>
          <w:rFonts w:ascii="Times New Roman" w:hAnsi="Times New Roman" w:cs="Times New Roman"/>
          <w:b/>
          <w:sz w:val="24"/>
          <w:szCs w:val="24"/>
          <w:lang w:val="ru-RU"/>
        </w:rPr>
        <w:t>ПЕСНЯ "Мама, жди!"</w:t>
      </w:r>
    </w:p>
    <w:p w14:paraId="6A3A2869" w14:textId="77777777" w:rsidR="00FC1E5D" w:rsidRDefault="00FC1E5D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C1E5D">
        <w:rPr>
          <w:rFonts w:ascii="Times New Roman" w:hAnsi="Times New Roman" w:cs="Times New Roman"/>
          <w:b/>
          <w:sz w:val="24"/>
          <w:szCs w:val="24"/>
          <w:lang w:val="ru-RU"/>
        </w:rPr>
        <w:t>Васков</w:t>
      </w:r>
      <w:proofErr w:type="gramStart"/>
      <w:r w:rsidRPr="00FC1E5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Тихо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! Немцы!</w:t>
      </w:r>
    </w:p>
    <w:p w14:paraId="542D38A8" w14:textId="77777777" w:rsidR="00FC1E5D" w:rsidRPr="00FC1E5D" w:rsidRDefault="00FC1E5D" w:rsidP="002851C6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1E5D">
        <w:rPr>
          <w:rFonts w:ascii="Times New Roman" w:hAnsi="Times New Roman" w:cs="Times New Roman"/>
          <w:b/>
          <w:sz w:val="24"/>
          <w:szCs w:val="24"/>
          <w:lang w:val="ru-RU"/>
        </w:rPr>
        <w:t>Фон "Тревожная музыка"</w:t>
      </w:r>
    </w:p>
    <w:p w14:paraId="65E3702D" w14:textId="77777777" w:rsidR="00FC1E5D" w:rsidRDefault="00FC1E5D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C1E5D">
        <w:rPr>
          <w:rFonts w:ascii="Times New Roman" w:hAnsi="Times New Roman" w:cs="Times New Roman"/>
          <w:b/>
          <w:sz w:val="24"/>
          <w:szCs w:val="24"/>
          <w:lang w:val="ru-RU"/>
        </w:rPr>
        <w:t>Соня</w:t>
      </w:r>
      <w:proofErr w:type="gramStart"/>
      <w:r w:rsidRPr="00FC1E5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 двое!</w:t>
      </w:r>
    </w:p>
    <w:p w14:paraId="615364CF" w14:textId="77777777" w:rsidR="00FC1E5D" w:rsidRDefault="00FC1E5D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C1E5D">
        <w:rPr>
          <w:rFonts w:ascii="Times New Roman" w:hAnsi="Times New Roman" w:cs="Times New Roman"/>
          <w:b/>
          <w:sz w:val="24"/>
          <w:szCs w:val="24"/>
          <w:lang w:val="ru-RU"/>
        </w:rPr>
        <w:t>Галя: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Шестнадцать!</w:t>
      </w:r>
    </w:p>
    <w:p w14:paraId="574F39B5" w14:textId="77777777" w:rsidR="00FC1E5D" w:rsidRDefault="00FC1E5D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C1E5D">
        <w:rPr>
          <w:rFonts w:ascii="Times New Roman" w:hAnsi="Times New Roman" w:cs="Times New Roman"/>
          <w:b/>
          <w:sz w:val="24"/>
          <w:szCs w:val="24"/>
          <w:lang w:val="ru-RU"/>
        </w:rPr>
        <w:t>Васков</w:t>
      </w:r>
      <w:proofErr w:type="gramStart"/>
      <w:r w:rsidRPr="00FC1E5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Плохо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девчата, дело.</w:t>
      </w:r>
    </w:p>
    <w:p w14:paraId="1565ACCC" w14:textId="77777777" w:rsidR="00FC1E5D" w:rsidRDefault="00FC1E5D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C1E5D">
        <w:rPr>
          <w:rFonts w:ascii="Times New Roman" w:hAnsi="Times New Roman" w:cs="Times New Roman"/>
          <w:b/>
          <w:sz w:val="24"/>
          <w:szCs w:val="24"/>
          <w:lang w:val="ru-RU"/>
        </w:rPr>
        <w:t>Лиза: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они такие же люди, как мы!</w:t>
      </w:r>
    </w:p>
    <w:p w14:paraId="78A2D1FE" w14:textId="77777777" w:rsidR="00FC1E5D" w:rsidRDefault="00FC1E5D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C1E5D">
        <w:rPr>
          <w:rFonts w:ascii="Times New Roman" w:hAnsi="Times New Roman" w:cs="Times New Roman"/>
          <w:b/>
          <w:sz w:val="24"/>
          <w:szCs w:val="24"/>
          <w:lang w:val="ru-RU"/>
        </w:rPr>
        <w:t>Женя</w:t>
      </w:r>
      <w:proofErr w:type="gramStart"/>
      <w:r w:rsidRPr="00FC1E5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страшно убивать людей!</w:t>
      </w:r>
    </w:p>
    <w:p w14:paraId="195EECD8" w14:textId="77777777" w:rsidR="00FC1E5D" w:rsidRDefault="00FC1E5D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C1E5D">
        <w:rPr>
          <w:rFonts w:ascii="Times New Roman" w:hAnsi="Times New Roman" w:cs="Times New Roman"/>
          <w:b/>
          <w:sz w:val="24"/>
          <w:szCs w:val="24"/>
          <w:lang w:val="ru-RU"/>
        </w:rPr>
        <w:t>Васков</w:t>
      </w:r>
      <w:proofErr w:type="gramStart"/>
      <w:r w:rsidRPr="00FC1E5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Вне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закона они. Человека ведь одно от животного отделяет: понимание, что человек он. А коли нет понимания этого - зверь, лютый зверь, страшнее страшного. И тогда ничего по отношению к нему не существует - ни человечность, ни жалости, ни пощады. Быть надо. Бить, пока в логово не уползет. И там бить, покуда не вспомнит, что человеком был, покуда не поймет этого.</w:t>
      </w:r>
    </w:p>
    <w:p w14:paraId="69B0DFC6" w14:textId="77777777" w:rsidR="00FC1E5D" w:rsidRDefault="00FC1E5D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FC1E5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Фон "Звуки боя"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1E5D">
        <w:rPr>
          <w:rFonts w:ascii="Times New Roman" w:hAnsi="Times New Roman" w:cs="Times New Roman"/>
          <w:i/>
          <w:sz w:val="24"/>
          <w:szCs w:val="24"/>
          <w:lang w:val="ru-RU"/>
        </w:rPr>
        <w:t>Они уходят</w:t>
      </w:r>
    </w:p>
    <w:p w14:paraId="4185AFCE" w14:textId="77777777" w:rsidR="00FC1E5D" w:rsidRDefault="00FC1E5D" w:rsidP="002851C6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1E5D">
        <w:rPr>
          <w:rFonts w:ascii="Times New Roman" w:hAnsi="Times New Roman" w:cs="Times New Roman"/>
          <w:b/>
          <w:sz w:val="24"/>
          <w:szCs w:val="24"/>
          <w:lang w:val="ru-RU"/>
        </w:rPr>
        <w:t>МЕЛОДИЯ ПЕСНИ "Последний бой" - 1</w:t>
      </w:r>
    </w:p>
    <w:p w14:paraId="40B65BDC" w14:textId="77777777" w:rsidR="00355B53" w:rsidRPr="00355B53" w:rsidRDefault="00355B53" w:rsidP="002851C6">
      <w:pPr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55B53">
        <w:rPr>
          <w:rFonts w:ascii="Times New Roman" w:hAnsi="Times New Roman" w:cs="Times New Roman"/>
          <w:i/>
          <w:sz w:val="24"/>
          <w:szCs w:val="24"/>
          <w:lang w:val="ru-RU"/>
        </w:rPr>
        <w:t>Свет мигает. Выходит телефонист Саша.</w:t>
      </w:r>
    </w:p>
    <w:p w14:paraId="2EEEE196" w14:textId="77777777" w:rsidR="00355B53" w:rsidRDefault="00355B53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55B53">
        <w:rPr>
          <w:rFonts w:ascii="Times New Roman" w:hAnsi="Times New Roman" w:cs="Times New Roman"/>
          <w:b/>
          <w:sz w:val="24"/>
          <w:szCs w:val="24"/>
          <w:lang w:val="ru-RU"/>
        </w:rPr>
        <w:t>Телефонист: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 первый, девятый. Я первый, девятый отзовись! Я первый, девятый отзовись! Эх, рация слабовата, не потянет. Надо в дивизии достать. Маэстро, отзовись. Маэстро, маэстро! Маэстро, я первый.</w:t>
      </w:r>
    </w:p>
    <w:p w14:paraId="1D510917" w14:textId="77777777" w:rsidR="00355B53" w:rsidRDefault="00355B53" w:rsidP="002851C6">
      <w:pPr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55B53">
        <w:rPr>
          <w:rFonts w:ascii="Times New Roman" w:hAnsi="Times New Roman" w:cs="Times New Roman"/>
          <w:i/>
          <w:sz w:val="24"/>
          <w:szCs w:val="24"/>
          <w:lang w:val="ru-RU"/>
        </w:rPr>
        <w:t>Слышен звук летящего самолета. Входит Маэстро и две девушки с ним.</w:t>
      </w:r>
    </w:p>
    <w:p w14:paraId="48D689C7" w14:textId="77777777" w:rsidR="00355B53" w:rsidRDefault="00355B53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851C6">
        <w:rPr>
          <w:rFonts w:ascii="Times New Roman" w:hAnsi="Times New Roman" w:cs="Times New Roman"/>
          <w:b/>
          <w:sz w:val="24"/>
          <w:szCs w:val="24"/>
          <w:lang w:val="ru-RU"/>
        </w:rPr>
        <w:t>Маэстро</w:t>
      </w:r>
      <w:proofErr w:type="gramStart"/>
      <w:r w:rsidRPr="002851C6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Заблудились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девочки?</w:t>
      </w:r>
    </w:p>
    <w:p w14:paraId="697069A3" w14:textId="77777777" w:rsidR="00355B53" w:rsidRDefault="00355B53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851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Летчица </w:t>
      </w:r>
      <w:proofErr w:type="gramStart"/>
      <w:r w:rsidRPr="002851C6">
        <w:rPr>
          <w:rFonts w:ascii="Times New Roman" w:hAnsi="Times New Roman" w:cs="Times New Roman"/>
          <w:b/>
          <w:sz w:val="24"/>
          <w:szCs w:val="24"/>
          <w:lang w:val="ru-RU"/>
        </w:rPr>
        <w:t>1 :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Здороваться надо, мальчики.</w:t>
      </w:r>
    </w:p>
    <w:p w14:paraId="189183F5" w14:textId="77777777" w:rsidR="00355B53" w:rsidRDefault="00355B53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851C6">
        <w:rPr>
          <w:rFonts w:ascii="Times New Roman" w:hAnsi="Times New Roman" w:cs="Times New Roman"/>
          <w:b/>
          <w:sz w:val="24"/>
          <w:szCs w:val="24"/>
          <w:lang w:val="ru-RU"/>
        </w:rPr>
        <w:t>Маэстро: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Привет, боевые подруги. Что у вас, девушки?</w:t>
      </w:r>
    </w:p>
    <w:p w14:paraId="21801D81" w14:textId="77777777" w:rsidR="00355B53" w:rsidRDefault="00355B53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851C6">
        <w:rPr>
          <w:rFonts w:ascii="Times New Roman" w:hAnsi="Times New Roman" w:cs="Times New Roman"/>
          <w:b/>
          <w:sz w:val="24"/>
          <w:szCs w:val="24"/>
          <w:lang w:val="ru-RU"/>
        </w:rPr>
        <w:t>Летчица 2: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Бензопровод перебило.</w:t>
      </w:r>
    </w:p>
    <w:p w14:paraId="4AF8ACFD" w14:textId="77777777" w:rsidR="00355B53" w:rsidRDefault="00355B53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851C6">
        <w:rPr>
          <w:rFonts w:ascii="Times New Roman" w:hAnsi="Times New Roman" w:cs="Times New Roman"/>
          <w:b/>
          <w:sz w:val="24"/>
          <w:szCs w:val="24"/>
          <w:lang w:val="ru-RU"/>
        </w:rPr>
        <w:t>Летчица 1</w:t>
      </w:r>
      <w:proofErr w:type="gramStart"/>
      <w:r w:rsidRPr="002851C6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Посмотрел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бы ты, как нас сегодня мессеры гоняли.</w:t>
      </w:r>
    </w:p>
    <w:p w14:paraId="4111388E" w14:textId="77777777" w:rsidR="00355B53" w:rsidRDefault="00355B53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851C6">
        <w:rPr>
          <w:rFonts w:ascii="Times New Roman" w:hAnsi="Times New Roman" w:cs="Times New Roman"/>
          <w:b/>
          <w:sz w:val="24"/>
          <w:szCs w:val="24"/>
          <w:lang w:val="ru-RU"/>
        </w:rPr>
        <w:t>Маэстро: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Дорогой ты наш У-2,</w:t>
      </w:r>
    </w:p>
    <w:p w14:paraId="4CB386D6" w14:textId="77777777" w:rsidR="00355B53" w:rsidRDefault="00355B53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Работяга кукурузник.</w:t>
      </w:r>
    </w:p>
    <w:p w14:paraId="1E48A51F" w14:textId="77777777" w:rsidR="00355B53" w:rsidRDefault="00355B53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Ну ничего, когда-нибудь мы тебе поставим памятник.</w:t>
      </w:r>
    </w:p>
    <w:p w14:paraId="63F366E2" w14:textId="77777777" w:rsidR="00355B53" w:rsidRDefault="00355B53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Дорогие гости второй эскадрильи, прошу вас в малый зал нашей филармонии. Мы считаем, что все проходящее, а музыка - вечна.</w:t>
      </w:r>
    </w:p>
    <w:p w14:paraId="0BBED707" w14:textId="77777777" w:rsidR="00355B53" w:rsidRPr="002851C6" w:rsidRDefault="00355B53" w:rsidP="002851C6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51C6">
        <w:rPr>
          <w:rFonts w:ascii="Times New Roman" w:hAnsi="Times New Roman" w:cs="Times New Roman"/>
          <w:b/>
          <w:sz w:val="24"/>
          <w:szCs w:val="24"/>
          <w:lang w:val="ru-RU"/>
        </w:rPr>
        <w:t>ТАНЕЦ "СМУГЛЯНКА"</w:t>
      </w:r>
    </w:p>
    <w:p w14:paraId="334BE2BD" w14:textId="77777777" w:rsidR="00355B53" w:rsidRDefault="00355B53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851C6">
        <w:rPr>
          <w:rFonts w:ascii="Times New Roman" w:hAnsi="Times New Roman" w:cs="Times New Roman"/>
          <w:b/>
          <w:sz w:val="24"/>
          <w:szCs w:val="24"/>
          <w:lang w:val="ru-RU"/>
        </w:rPr>
        <w:t>Телефонист: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Товарищ командир, У-2 готов.</w:t>
      </w:r>
    </w:p>
    <w:p w14:paraId="0146332C" w14:textId="77777777" w:rsidR="00355B53" w:rsidRDefault="00355B53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851C6">
        <w:rPr>
          <w:rFonts w:ascii="Times New Roman" w:hAnsi="Times New Roman" w:cs="Times New Roman"/>
          <w:b/>
          <w:sz w:val="24"/>
          <w:szCs w:val="24"/>
          <w:lang w:val="ru-RU"/>
        </w:rPr>
        <w:t>Летчицы</w:t>
      </w:r>
      <w:proofErr w:type="gramStart"/>
      <w:r w:rsidRPr="002851C6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Спасибо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(жмут руку на прощание, уходят).</w:t>
      </w:r>
    </w:p>
    <w:p w14:paraId="7D25CF89" w14:textId="77777777" w:rsidR="00355B53" w:rsidRDefault="00355B53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851C6">
        <w:rPr>
          <w:rFonts w:ascii="Times New Roman" w:hAnsi="Times New Roman" w:cs="Times New Roman"/>
          <w:b/>
          <w:sz w:val="24"/>
          <w:szCs w:val="24"/>
          <w:lang w:val="ru-RU"/>
        </w:rPr>
        <w:t>Телефонист</w:t>
      </w:r>
      <w:proofErr w:type="gramStart"/>
      <w:r w:rsidRPr="002851C6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горизонте самолет!</w:t>
      </w:r>
    </w:p>
    <w:p w14:paraId="2E97AF96" w14:textId="77777777" w:rsidR="00355B53" w:rsidRDefault="00355B53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курсу полный ход вперед!</w:t>
      </w:r>
    </w:p>
    <w:p w14:paraId="0C37D367" w14:textId="77777777" w:rsidR="00355B53" w:rsidRDefault="00355B53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Готовься к бою, экипаж!</w:t>
      </w:r>
    </w:p>
    <w:p w14:paraId="54B5DBF3" w14:textId="77777777" w:rsidR="00355B53" w:rsidRDefault="00355B53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Ты подвиг совершишь сейчас!</w:t>
      </w:r>
    </w:p>
    <w:p w14:paraId="5FC3E8B2" w14:textId="77777777" w:rsidR="00355B53" w:rsidRDefault="00355B53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851C6">
        <w:rPr>
          <w:rFonts w:ascii="Times New Roman" w:hAnsi="Times New Roman" w:cs="Times New Roman"/>
          <w:b/>
          <w:sz w:val="24"/>
          <w:szCs w:val="24"/>
          <w:lang w:val="ru-RU"/>
        </w:rPr>
        <w:t>Маэстро: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Слушай, я не знаю, какой подвиг мы с тобой совершим, но то, что эти девчонки на войне...</w:t>
      </w:r>
    </w:p>
    <w:p w14:paraId="79C2D252" w14:textId="77777777" w:rsidR="00355B53" w:rsidRPr="002851C6" w:rsidRDefault="00355B53" w:rsidP="002851C6">
      <w:pPr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851C6">
        <w:rPr>
          <w:rFonts w:ascii="Times New Roman" w:hAnsi="Times New Roman" w:cs="Times New Roman"/>
          <w:i/>
          <w:sz w:val="24"/>
          <w:szCs w:val="24"/>
          <w:lang w:val="ru-RU"/>
        </w:rPr>
        <w:t>Звучит фрагмент воздушного боя на фоне "Смуглянки" из кинофильма.</w:t>
      </w:r>
    </w:p>
    <w:p w14:paraId="420B95F1" w14:textId="77777777" w:rsidR="00355B53" w:rsidRDefault="00355B53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851C6">
        <w:rPr>
          <w:rFonts w:ascii="Times New Roman" w:hAnsi="Times New Roman" w:cs="Times New Roman"/>
          <w:b/>
          <w:sz w:val="24"/>
          <w:szCs w:val="24"/>
          <w:lang w:val="ru-RU"/>
        </w:rPr>
        <w:t>Солдат: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Кто сказал, что у войны не женское лицо? Они шли с нами плечом к плечу. Они не только спасали, перевязывали раненых, но и стреляли из "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снайперки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", подрывали мосты, ходили в разведку, бомбили. Они убивали врага, обрушившегося с невиданной жестокостью на её землю, на её детей.</w:t>
      </w:r>
    </w:p>
    <w:p w14:paraId="518405A8" w14:textId="77777777" w:rsidR="00355B53" w:rsidRPr="002851C6" w:rsidRDefault="00355B53" w:rsidP="002851C6">
      <w:pPr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851C6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Голос летчиц.</w:t>
      </w:r>
    </w:p>
    <w:p w14:paraId="50D9E655" w14:textId="77777777" w:rsidR="00355B53" w:rsidRDefault="00355B53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"Первый, первый, я второй! Вижу цель!</w:t>
      </w:r>
    </w:p>
    <w:p w14:paraId="52661EB9" w14:textId="77777777" w:rsidR="00355B53" w:rsidRDefault="00355B53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 отдадим полей бескрайних, синих,</w:t>
      </w:r>
    </w:p>
    <w:p w14:paraId="32B582DD" w14:textId="77777777" w:rsidR="002851C6" w:rsidRDefault="002851C6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Где побеждали мы и победим.</w:t>
      </w:r>
    </w:p>
    <w:p w14:paraId="786A2216" w14:textId="77777777" w:rsidR="002851C6" w:rsidRDefault="002851C6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 отдадим прекрасную Россию!</w:t>
      </w:r>
    </w:p>
    <w:p w14:paraId="1AAAA2FA" w14:textId="77777777" w:rsidR="002851C6" w:rsidRDefault="002851C6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 отдадим! Не отдадим! Не отдадим!</w:t>
      </w:r>
    </w:p>
    <w:p w14:paraId="1F3B0366" w14:textId="77777777" w:rsidR="002851C6" w:rsidRPr="002851C6" w:rsidRDefault="002851C6" w:rsidP="002851C6">
      <w:pPr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851C6">
        <w:rPr>
          <w:rFonts w:ascii="Times New Roman" w:hAnsi="Times New Roman" w:cs="Times New Roman"/>
          <w:i/>
          <w:sz w:val="24"/>
          <w:szCs w:val="24"/>
          <w:lang w:val="ru-RU"/>
        </w:rPr>
        <w:t>Звук пулеметной очереди. Звук падающего самолета.</w:t>
      </w:r>
    </w:p>
    <w:p w14:paraId="35FE2AD6" w14:textId="77777777" w:rsidR="002851C6" w:rsidRDefault="002851C6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851C6">
        <w:rPr>
          <w:rFonts w:ascii="Times New Roman" w:hAnsi="Times New Roman" w:cs="Times New Roman"/>
          <w:b/>
          <w:sz w:val="24"/>
          <w:szCs w:val="24"/>
          <w:lang w:val="ru-RU"/>
        </w:rPr>
        <w:t>Современница</w:t>
      </w:r>
      <w:proofErr w:type="gramStart"/>
      <w:r w:rsidRPr="002851C6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закончилась война. Впереди новая жизнь, настоящая! Без взрывов и бомбежек. Впереди нас ждет светлое и счастливое будущее.</w:t>
      </w:r>
    </w:p>
    <w:p w14:paraId="72BE11DB" w14:textId="77777777" w:rsidR="002851C6" w:rsidRPr="002851C6" w:rsidRDefault="002851C6" w:rsidP="002851C6">
      <w:pPr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851C6">
        <w:rPr>
          <w:rFonts w:ascii="Times New Roman" w:hAnsi="Times New Roman" w:cs="Times New Roman"/>
          <w:i/>
          <w:sz w:val="24"/>
          <w:szCs w:val="24"/>
          <w:lang w:val="ru-RU"/>
        </w:rPr>
        <w:t>Выходят все участники.</w:t>
      </w:r>
    </w:p>
    <w:p w14:paraId="00BFEEA8" w14:textId="77777777" w:rsidR="002851C6" w:rsidRDefault="002851C6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851C6">
        <w:rPr>
          <w:rFonts w:ascii="Times New Roman" w:hAnsi="Times New Roman" w:cs="Times New Roman"/>
          <w:b/>
          <w:sz w:val="24"/>
          <w:szCs w:val="24"/>
          <w:lang w:val="ru-RU"/>
        </w:rPr>
        <w:t>Солдат: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Много праздников мы отмечаем,</w:t>
      </w:r>
    </w:p>
    <w:p w14:paraId="5E334C51" w14:textId="77777777" w:rsidR="002851C6" w:rsidRDefault="002851C6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 танцуем, играем, поем.</w:t>
      </w:r>
    </w:p>
    <w:p w14:paraId="71039C7C" w14:textId="77777777" w:rsidR="002851C6" w:rsidRDefault="002851C6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красавицу осень встречаем,</w:t>
      </w:r>
    </w:p>
    <w:p w14:paraId="32973D47" w14:textId="77777777" w:rsidR="002851C6" w:rsidRDefault="002851C6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нарядную елочку ждем.</w:t>
      </w:r>
    </w:p>
    <w:p w14:paraId="6F16ACEC" w14:textId="77777777" w:rsidR="002851C6" w:rsidRDefault="002851C6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Но есть праздник один - самый главный,</w:t>
      </w:r>
    </w:p>
    <w:p w14:paraId="53F4DBA9" w14:textId="77777777" w:rsidR="002851C6" w:rsidRDefault="002851C6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его нам приносит весна.</w:t>
      </w:r>
    </w:p>
    <w:p w14:paraId="739BBB08" w14:textId="77777777" w:rsidR="002851C6" w:rsidRDefault="002851C6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День Победы - торжественный, славный,</w:t>
      </w:r>
    </w:p>
    <w:p w14:paraId="38631D8A" w14:textId="77777777" w:rsidR="002851C6" w:rsidRDefault="002851C6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Отмечает его вся страна.</w:t>
      </w:r>
    </w:p>
    <w:p w14:paraId="4D7105E2" w14:textId="77777777" w:rsidR="002851C6" w:rsidRDefault="002851C6" w:rsidP="002851C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851C6">
        <w:rPr>
          <w:rFonts w:ascii="Times New Roman" w:hAnsi="Times New Roman" w:cs="Times New Roman"/>
          <w:b/>
          <w:sz w:val="24"/>
          <w:szCs w:val="24"/>
          <w:lang w:val="ru-RU"/>
        </w:rPr>
        <w:t>ПЕСНЯ "ДЕНЬ ПОБЕДЫ ЭТО СВЯТО"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(торжественное перестроение).</w:t>
      </w:r>
    </w:p>
    <w:p w14:paraId="03FB8546" w14:textId="77777777" w:rsidR="00355B53" w:rsidRPr="00355B53" w:rsidRDefault="00355B53" w:rsidP="009C210E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355B53" w:rsidRPr="00355B53" w:rsidSect="0083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10E"/>
    <w:rsid w:val="00116136"/>
    <w:rsid w:val="001316FE"/>
    <w:rsid w:val="002851C6"/>
    <w:rsid w:val="00355B53"/>
    <w:rsid w:val="004300E3"/>
    <w:rsid w:val="005C3F33"/>
    <w:rsid w:val="0083251A"/>
    <w:rsid w:val="00994CE1"/>
    <w:rsid w:val="009C210E"/>
    <w:rsid w:val="00C6095A"/>
    <w:rsid w:val="00C6634A"/>
    <w:rsid w:val="00DC7953"/>
    <w:rsid w:val="00DF7952"/>
    <w:rsid w:val="00FC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BA74"/>
  <w15:docId w15:val="{E8B6E0AC-0274-4490-A6F2-420B0E17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0E3"/>
  </w:style>
  <w:style w:type="paragraph" w:styleId="1">
    <w:name w:val="heading 1"/>
    <w:basedOn w:val="a"/>
    <w:next w:val="a"/>
    <w:link w:val="10"/>
    <w:uiPriority w:val="9"/>
    <w:qFormat/>
    <w:rsid w:val="00430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0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0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00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00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0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00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00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00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300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00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300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300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300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300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300E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300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300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300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4300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300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300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300E3"/>
    <w:rPr>
      <w:b/>
      <w:bCs/>
    </w:rPr>
  </w:style>
  <w:style w:type="character" w:styleId="a9">
    <w:name w:val="Emphasis"/>
    <w:basedOn w:val="a0"/>
    <w:uiPriority w:val="20"/>
    <w:qFormat/>
    <w:rsid w:val="004300E3"/>
    <w:rPr>
      <w:i/>
      <w:iCs/>
    </w:rPr>
  </w:style>
  <w:style w:type="paragraph" w:styleId="aa">
    <w:name w:val="No Spacing"/>
    <w:uiPriority w:val="1"/>
    <w:qFormat/>
    <w:rsid w:val="004300E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300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00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300E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300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300E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300E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300E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300E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300E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300E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300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 Татьяна</dc:creator>
  <cp:lastModifiedBy>NS_Home</cp:lastModifiedBy>
  <cp:revision>6</cp:revision>
  <dcterms:created xsi:type="dcterms:W3CDTF">2019-02-16T16:02:00Z</dcterms:created>
  <dcterms:modified xsi:type="dcterms:W3CDTF">2021-12-28T17:23:00Z</dcterms:modified>
</cp:coreProperties>
</file>